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66" w:rsidRPr="00E54F18" w:rsidRDefault="003A583E">
      <w:r w:rsidRPr="00E54F18">
        <w:t>Anmeldung zum Para-</w:t>
      </w:r>
      <w:r w:rsidR="00B4263A" w:rsidRPr="00E54F18">
        <w:t>Treffen 2018 in Rüdersdorf</w:t>
      </w:r>
      <w:r w:rsidRPr="00E54F18">
        <w:t xml:space="preserve"> –</w:t>
      </w:r>
      <w:r w:rsidR="00D8447D" w:rsidRPr="00E54F18">
        <w:t xml:space="preserve"> 16.-21.7.2018</w:t>
      </w:r>
      <w:r w:rsidR="00E54F18" w:rsidRPr="00E54F18">
        <w:t xml:space="preserve"> – </w:t>
      </w:r>
      <w:r w:rsidR="00AA6F83" w:rsidRPr="00E54F18">
        <w:rPr>
          <w:b/>
        </w:rPr>
        <w:t>Meldeschlu</w:t>
      </w:r>
      <w:r w:rsidRPr="00E54F18">
        <w:rPr>
          <w:b/>
        </w:rPr>
        <w:t>ss</w:t>
      </w:r>
      <w:r w:rsidR="00AA6F83" w:rsidRPr="00E54F18">
        <w:rPr>
          <w:b/>
        </w:rPr>
        <w:t xml:space="preserve"> 30.</w:t>
      </w:r>
      <w:r w:rsidR="00E54F18" w:rsidRPr="00E54F18">
        <w:rPr>
          <w:b/>
        </w:rPr>
        <w:t>06</w:t>
      </w:r>
      <w:r w:rsidR="00AA6F83" w:rsidRPr="00E54F18">
        <w:rPr>
          <w:b/>
        </w:rPr>
        <w:t>.2018</w:t>
      </w:r>
    </w:p>
    <w:p w:rsidR="004A10EB" w:rsidRDefault="003A583E">
      <w:r>
        <w:t xml:space="preserve">An: </w:t>
      </w:r>
      <w:r w:rsidR="00B14A66" w:rsidRPr="00B14A66">
        <w:rPr>
          <w:b/>
        </w:rPr>
        <w:t>handicap@ruedersdorfer-ruderverein.de</w:t>
      </w:r>
    </w:p>
    <w:p w:rsidR="00B4263A" w:rsidRDefault="00B4263A">
      <w:r>
        <w:t>Verein:</w:t>
      </w:r>
    </w:p>
    <w:p w:rsidR="00B4263A" w:rsidRDefault="00B4263A">
      <w:r>
        <w:t>Ansprechpartner:</w:t>
      </w:r>
    </w:p>
    <w:p w:rsidR="00B4263A" w:rsidRDefault="00B4263A">
      <w:r>
        <w:t>Kontaktdaten:</w:t>
      </w:r>
    </w:p>
    <w:p w:rsidR="00B4263A" w:rsidRDefault="00B4263A">
      <w:r>
        <w:t>Anzahl der Teilnehmer:</w:t>
      </w:r>
    </w:p>
    <w:p w:rsidR="00B4263A" w:rsidRDefault="00B4263A" w:rsidP="008266A6">
      <w:r>
        <w:t>Betreuer:</w:t>
      </w:r>
    </w:p>
    <w:p w:rsidR="008266A6" w:rsidRDefault="00B4263A" w:rsidP="00E54F18">
      <w:pPr>
        <w:tabs>
          <w:tab w:val="left" w:pos="1560"/>
          <w:tab w:val="left" w:pos="4253"/>
          <w:tab w:val="left" w:pos="6804"/>
        </w:tabs>
      </w:pPr>
      <w:r>
        <w:t>Sportler</w:t>
      </w:r>
      <w:r w:rsidR="00E54F18">
        <w:t>innen:</w:t>
      </w:r>
      <w:r w:rsidR="00E54F18">
        <w:tab/>
      </w:r>
      <w:r>
        <w:t>Körperbehindert</w:t>
      </w:r>
      <w:r w:rsidR="008266A6">
        <w:t xml:space="preserve"> (</w:t>
      </w:r>
      <w:r w:rsidR="008266A6" w:rsidRPr="008266A6">
        <w:rPr>
          <w:b/>
        </w:rPr>
        <w:t>PD</w:t>
      </w:r>
      <w:r w:rsidR="008266A6">
        <w:t>)</w:t>
      </w:r>
      <w:r w:rsidR="00E54F18">
        <w:t>:</w:t>
      </w:r>
      <w:r w:rsidR="00E54F18">
        <w:tab/>
      </w:r>
      <w:r>
        <w:t>geistig Behindert</w:t>
      </w:r>
      <w:r w:rsidR="008266A6">
        <w:t xml:space="preserve"> (</w:t>
      </w:r>
      <w:r w:rsidR="008266A6" w:rsidRPr="008266A6">
        <w:rPr>
          <w:b/>
        </w:rPr>
        <w:t>ID</w:t>
      </w:r>
      <w:r w:rsidR="008266A6">
        <w:t>)</w:t>
      </w:r>
      <w:r w:rsidR="00E54F18">
        <w:t>:</w:t>
      </w:r>
      <w:r w:rsidR="00E54F18">
        <w:tab/>
      </w:r>
      <w:r w:rsidR="00135892">
        <w:t xml:space="preserve">Sinne </w:t>
      </w:r>
      <w:bookmarkStart w:id="0" w:name="_GoBack"/>
      <w:bookmarkEnd w:id="0"/>
      <w:r w:rsidR="00135892">
        <w:t>(</w:t>
      </w:r>
      <w:r w:rsidR="008266A6">
        <w:t xml:space="preserve">Gehör / Augen) </w:t>
      </w:r>
      <w:r w:rsidR="008266A6" w:rsidRPr="008266A6">
        <w:rPr>
          <w:b/>
        </w:rPr>
        <w:t>VI</w:t>
      </w:r>
    </w:p>
    <w:p w:rsidR="00B4263A" w:rsidRDefault="00B4263A" w:rsidP="00E54F18">
      <w:pPr>
        <w:tabs>
          <w:tab w:val="left" w:pos="1560"/>
          <w:tab w:val="left" w:pos="4253"/>
          <w:tab w:val="left" w:pos="6804"/>
        </w:tabs>
      </w:pPr>
      <w:r>
        <w:t>Sportler:</w:t>
      </w:r>
      <w:r>
        <w:tab/>
      </w:r>
      <w:r w:rsidR="008266A6">
        <w:t>Kö</w:t>
      </w:r>
      <w:r>
        <w:t>rperbehindert</w:t>
      </w:r>
      <w:r w:rsidR="008266A6">
        <w:t xml:space="preserve"> (</w:t>
      </w:r>
      <w:r w:rsidR="008266A6" w:rsidRPr="008266A6">
        <w:rPr>
          <w:b/>
        </w:rPr>
        <w:t>PD</w:t>
      </w:r>
      <w:r w:rsidR="00E54F18">
        <w:t>):</w:t>
      </w:r>
      <w:r w:rsidR="00E54F18">
        <w:tab/>
      </w:r>
      <w:r>
        <w:t>geistig Behindert</w:t>
      </w:r>
      <w:r w:rsidR="008266A6">
        <w:t xml:space="preserve"> (</w:t>
      </w:r>
      <w:r w:rsidR="008266A6" w:rsidRPr="008266A6">
        <w:rPr>
          <w:b/>
        </w:rPr>
        <w:t>ID</w:t>
      </w:r>
      <w:r w:rsidR="008266A6">
        <w:t>)</w:t>
      </w:r>
      <w:r>
        <w:t>:</w:t>
      </w:r>
      <w:r w:rsidR="00E54F18">
        <w:tab/>
      </w:r>
      <w:r w:rsidR="008266A6">
        <w:t xml:space="preserve">Sinne (Gehör / Augen) </w:t>
      </w:r>
      <w:r w:rsidR="008266A6" w:rsidRPr="008266A6">
        <w:rPr>
          <w:b/>
        </w:rPr>
        <w:t>VI</w:t>
      </w:r>
    </w:p>
    <w:p w:rsidR="008266A6" w:rsidRPr="008266A6" w:rsidRDefault="008266A6" w:rsidP="00B4263A">
      <w:pPr>
        <w:ind w:firstLine="708"/>
        <w:rPr>
          <w:sz w:val="18"/>
          <w:szCs w:val="18"/>
        </w:rPr>
      </w:pPr>
    </w:p>
    <w:p w:rsidR="00B4263A" w:rsidRPr="008266A6" w:rsidRDefault="008266A6" w:rsidP="0061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2694"/>
          <w:tab w:val="left" w:pos="3119"/>
        </w:tabs>
        <w:rPr>
          <w:sz w:val="18"/>
          <w:szCs w:val="18"/>
        </w:rPr>
      </w:pPr>
      <w:r w:rsidRPr="008266A6">
        <w:rPr>
          <w:sz w:val="18"/>
          <w:szCs w:val="18"/>
        </w:rPr>
        <w:t>Teilnehmer</w:t>
      </w:r>
      <w:r w:rsidRPr="008266A6">
        <w:rPr>
          <w:sz w:val="18"/>
          <w:szCs w:val="18"/>
        </w:rPr>
        <w:tab/>
      </w:r>
      <w:r w:rsidR="00617512">
        <w:rPr>
          <w:sz w:val="18"/>
          <w:szCs w:val="18"/>
        </w:rPr>
        <w:t xml:space="preserve">geb. Dat. </w:t>
      </w:r>
      <w:r w:rsidR="00617512">
        <w:rPr>
          <w:sz w:val="18"/>
          <w:szCs w:val="18"/>
        </w:rPr>
        <w:tab/>
      </w:r>
      <w:r w:rsidRPr="008266A6">
        <w:rPr>
          <w:sz w:val="18"/>
          <w:szCs w:val="18"/>
        </w:rPr>
        <w:t>PD</w:t>
      </w:r>
      <w:r w:rsidR="00617512">
        <w:rPr>
          <w:sz w:val="18"/>
          <w:szCs w:val="18"/>
        </w:rPr>
        <w:tab/>
      </w:r>
      <w:r w:rsidRPr="008266A6">
        <w:rPr>
          <w:sz w:val="18"/>
          <w:szCs w:val="18"/>
        </w:rPr>
        <w:t>ID</w:t>
      </w:r>
      <w:r w:rsidR="00617512">
        <w:rPr>
          <w:sz w:val="18"/>
          <w:szCs w:val="18"/>
        </w:rPr>
        <w:tab/>
      </w:r>
      <w:r w:rsidRPr="008266A6">
        <w:rPr>
          <w:sz w:val="18"/>
          <w:szCs w:val="18"/>
        </w:rPr>
        <w:t>VI</w:t>
      </w:r>
      <w:r w:rsidR="00617512">
        <w:rPr>
          <w:sz w:val="18"/>
          <w:szCs w:val="18"/>
        </w:rPr>
        <w:tab/>
      </w:r>
      <w:r w:rsidRPr="008266A6">
        <w:rPr>
          <w:sz w:val="18"/>
          <w:szCs w:val="18"/>
        </w:rPr>
        <w:t>16.7.</w:t>
      </w:r>
      <w:r w:rsidRPr="008266A6">
        <w:rPr>
          <w:sz w:val="18"/>
          <w:szCs w:val="18"/>
        </w:rPr>
        <w:tab/>
        <w:t>17.7.</w:t>
      </w:r>
      <w:r w:rsidRPr="008266A6">
        <w:rPr>
          <w:sz w:val="18"/>
          <w:szCs w:val="18"/>
        </w:rPr>
        <w:tab/>
        <w:t>18.7.</w:t>
      </w:r>
      <w:r w:rsidRPr="008266A6">
        <w:rPr>
          <w:sz w:val="18"/>
          <w:szCs w:val="18"/>
        </w:rPr>
        <w:tab/>
        <w:t>19.7.</w:t>
      </w:r>
      <w:r w:rsidRPr="008266A6">
        <w:rPr>
          <w:sz w:val="18"/>
          <w:szCs w:val="18"/>
        </w:rPr>
        <w:tab/>
        <w:t>20.7.</w:t>
      </w:r>
      <w:r w:rsidRPr="008266A6">
        <w:rPr>
          <w:sz w:val="18"/>
          <w:szCs w:val="18"/>
        </w:rPr>
        <w:tab/>
        <w:t>21.7.</w:t>
      </w:r>
      <w:r w:rsidRPr="008266A6">
        <w:rPr>
          <w:sz w:val="18"/>
          <w:szCs w:val="18"/>
        </w:rPr>
        <w:tab/>
        <w:t>22.7.</w:t>
      </w:r>
      <w:r w:rsidRPr="008266A6">
        <w:rPr>
          <w:sz w:val="18"/>
          <w:szCs w:val="18"/>
        </w:rPr>
        <w:tab/>
        <w:t>23.7.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2.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3.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4.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5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6.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7.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8.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9.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10.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11.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12.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13.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14.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15.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16.</w:t>
      </w:r>
    </w:p>
    <w:p w:rsidR="008266A6" w:rsidRDefault="008266A6" w:rsidP="003A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8266A6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C8" w:rsidRDefault="00CE76C8" w:rsidP="00D13F0C">
      <w:pPr>
        <w:spacing w:after="0" w:line="240" w:lineRule="auto"/>
      </w:pPr>
      <w:r>
        <w:separator/>
      </w:r>
    </w:p>
  </w:endnote>
  <w:endnote w:type="continuationSeparator" w:id="0">
    <w:p w:rsidR="00CE76C8" w:rsidRDefault="00CE76C8" w:rsidP="00D1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C8" w:rsidRDefault="00CE76C8" w:rsidP="00D13F0C">
      <w:pPr>
        <w:spacing w:after="0" w:line="240" w:lineRule="auto"/>
      </w:pPr>
      <w:r>
        <w:separator/>
      </w:r>
    </w:p>
  </w:footnote>
  <w:footnote w:type="continuationSeparator" w:id="0">
    <w:p w:rsidR="00CE76C8" w:rsidRDefault="00CE76C8" w:rsidP="00D1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2F6"/>
    <w:rsid w:val="00000972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D5E3E"/>
    <w:rsid w:val="000E62D1"/>
    <w:rsid w:val="001140C7"/>
    <w:rsid w:val="0012149F"/>
    <w:rsid w:val="001265F9"/>
    <w:rsid w:val="00135892"/>
    <w:rsid w:val="001360C6"/>
    <w:rsid w:val="00136B1F"/>
    <w:rsid w:val="001401CB"/>
    <w:rsid w:val="001441FD"/>
    <w:rsid w:val="001470D2"/>
    <w:rsid w:val="00162F01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1F32F6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1A1B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2AFD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49A1"/>
    <w:rsid w:val="003655B9"/>
    <w:rsid w:val="0036569E"/>
    <w:rsid w:val="0038479B"/>
    <w:rsid w:val="0039101B"/>
    <w:rsid w:val="00397896"/>
    <w:rsid w:val="003A3BA1"/>
    <w:rsid w:val="003A583E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16EE5"/>
    <w:rsid w:val="0042444E"/>
    <w:rsid w:val="00445BED"/>
    <w:rsid w:val="00447665"/>
    <w:rsid w:val="004526F6"/>
    <w:rsid w:val="00454B9F"/>
    <w:rsid w:val="00455F48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C7E14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6260"/>
    <w:rsid w:val="00587487"/>
    <w:rsid w:val="00590D35"/>
    <w:rsid w:val="005A6373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17512"/>
    <w:rsid w:val="00630915"/>
    <w:rsid w:val="00636E1A"/>
    <w:rsid w:val="00643A06"/>
    <w:rsid w:val="00657F3C"/>
    <w:rsid w:val="006625CC"/>
    <w:rsid w:val="00672582"/>
    <w:rsid w:val="0067299D"/>
    <w:rsid w:val="00675C48"/>
    <w:rsid w:val="0068763E"/>
    <w:rsid w:val="0069130B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3D96"/>
    <w:rsid w:val="007E551C"/>
    <w:rsid w:val="007E748B"/>
    <w:rsid w:val="007F2864"/>
    <w:rsid w:val="00815473"/>
    <w:rsid w:val="00821CCC"/>
    <w:rsid w:val="008266A6"/>
    <w:rsid w:val="0083164A"/>
    <w:rsid w:val="00834DDF"/>
    <w:rsid w:val="00837BEC"/>
    <w:rsid w:val="0085388D"/>
    <w:rsid w:val="00870854"/>
    <w:rsid w:val="008832F0"/>
    <w:rsid w:val="008845A6"/>
    <w:rsid w:val="0089051C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6F8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4A66"/>
    <w:rsid w:val="00B25D2D"/>
    <w:rsid w:val="00B31E07"/>
    <w:rsid w:val="00B3364B"/>
    <w:rsid w:val="00B40B59"/>
    <w:rsid w:val="00B4263A"/>
    <w:rsid w:val="00B45684"/>
    <w:rsid w:val="00B476EC"/>
    <w:rsid w:val="00B50727"/>
    <w:rsid w:val="00B56E31"/>
    <w:rsid w:val="00B57C0E"/>
    <w:rsid w:val="00B63289"/>
    <w:rsid w:val="00B63A5E"/>
    <w:rsid w:val="00BC2C8A"/>
    <w:rsid w:val="00BC3EEB"/>
    <w:rsid w:val="00BD0B1B"/>
    <w:rsid w:val="00BE12DD"/>
    <w:rsid w:val="00C046F6"/>
    <w:rsid w:val="00C1121F"/>
    <w:rsid w:val="00C1468D"/>
    <w:rsid w:val="00C16042"/>
    <w:rsid w:val="00C21F2C"/>
    <w:rsid w:val="00C23B3D"/>
    <w:rsid w:val="00C24DE8"/>
    <w:rsid w:val="00C26F59"/>
    <w:rsid w:val="00C31711"/>
    <w:rsid w:val="00C34C94"/>
    <w:rsid w:val="00C35251"/>
    <w:rsid w:val="00C36F47"/>
    <w:rsid w:val="00C45BDD"/>
    <w:rsid w:val="00C46A72"/>
    <w:rsid w:val="00C54498"/>
    <w:rsid w:val="00C65F9B"/>
    <w:rsid w:val="00C72BAA"/>
    <w:rsid w:val="00C74181"/>
    <w:rsid w:val="00C83CD0"/>
    <w:rsid w:val="00C85E1B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CE76C8"/>
    <w:rsid w:val="00D01695"/>
    <w:rsid w:val="00D07891"/>
    <w:rsid w:val="00D07D07"/>
    <w:rsid w:val="00D13F0C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53C9"/>
    <w:rsid w:val="00D8447D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538E1"/>
    <w:rsid w:val="00E54B25"/>
    <w:rsid w:val="00E54F18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C3571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950D7"/>
    <w:rsid w:val="00FA3BC7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D447"/>
  <w15:docId w15:val="{038E67C7-28BE-1847-976B-9BCA7C8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10EB"/>
  </w:style>
  <w:style w:type="paragraph" w:styleId="berschrift1">
    <w:name w:val="heading 1"/>
    <w:basedOn w:val="Standard"/>
    <w:link w:val="berschrift1Zchn"/>
    <w:uiPriority w:val="9"/>
    <w:qFormat/>
    <w:rsid w:val="00B1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F32F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A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8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F0C"/>
  </w:style>
  <w:style w:type="paragraph" w:styleId="Fuzeile">
    <w:name w:val="footer"/>
    <w:basedOn w:val="Standard"/>
    <w:link w:val="Fu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Andreas König</cp:lastModifiedBy>
  <cp:revision>8</cp:revision>
  <dcterms:created xsi:type="dcterms:W3CDTF">2018-03-06T14:11:00Z</dcterms:created>
  <dcterms:modified xsi:type="dcterms:W3CDTF">2018-03-13T09:12:00Z</dcterms:modified>
</cp:coreProperties>
</file>